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46D5B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354B0A" w:rsidRDefault="002C5823" w:rsidP="00F46D5B">
      <w:pPr>
        <w:widowControl w:val="0"/>
        <w:tabs>
          <w:tab w:val="left" w:pos="0"/>
          <w:tab w:val="left" w:pos="709"/>
        </w:tabs>
        <w:spacing w:line="280" w:lineRule="exact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C72BBE">
        <w:rPr>
          <w:szCs w:val="28"/>
        </w:rPr>
        <w:t>товариству з обмеженою відповідальністю «</w:t>
      </w:r>
      <w:r w:rsidR="007B16E2">
        <w:rPr>
          <w:szCs w:val="28"/>
        </w:rPr>
        <w:t>ЗАПОРІЖЖЯ ГАРАНТ ІНВЕСТ</w:t>
      </w:r>
      <w:r w:rsidR="00C72BBE">
        <w:rPr>
          <w:szCs w:val="28"/>
        </w:rPr>
        <w:t>»</w:t>
      </w:r>
      <w:r w:rsidR="002E1414">
        <w:rPr>
          <w:szCs w:val="28"/>
        </w:rPr>
        <w:t xml:space="preserve">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18052F">
        <w:rPr>
          <w:szCs w:val="28"/>
        </w:rPr>
        <w:t>м.</w:t>
      </w:r>
      <w:r w:rsidR="003500E1">
        <w:rPr>
          <w:szCs w:val="28"/>
        </w:rPr>
        <w:t> </w:t>
      </w:r>
      <w:r w:rsidR="0018052F">
        <w:rPr>
          <w:szCs w:val="28"/>
        </w:rPr>
        <w:t>Запоріжж</w:t>
      </w:r>
      <w:r w:rsidR="00E51742">
        <w:rPr>
          <w:szCs w:val="28"/>
        </w:rPr>
        <w:t>я,</w:t>
      </w:r>
      <w:r w:rsidR="002128AE">
        <w:rPr>
          <w:szCs w:val="28"/>
        </w:rPr>
        <w:t xml:space="preserve"> </w:t>
      </w:r>
      <w:r w:rsidR="007B16E2">
        <w:rPr>
          <w:szCs w:val="28"/>
        </w:rPr>
        <w:t>від вул. Чубанова, 13 до вул. Фортечна, 1к</w:t>
      </w:r>
    </w:p>
    <w:p w:rsidR="00B11A3D" w:rsidRDefault="00B11A3D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F02341" w:rsidRDefault="00F02341" w:rsidP="00354B0A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B11A3D" w:rsidP="004C6517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="002C5823"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C72BBE">
        <w:rPr>
          <w:szCs w:val="28"/>
        </w:rPr>
        <w:t>товариства з обмеженою відповідальністю «</w:t>
      </w:r>
      <w:r w:rsidR="007B16E2" w:rsidRPr="007B16E2">
        <w:rPr>
          <w:szCs w:val="28"/>
        </w:rPr>
        <w:t>ЗАПОРІЖЖЯ ГАРАНТ ІНВЕСТ</w:t>
      </w:r>
      <w:r w:rsidR="00C72BBE">
        <w:rPr>
          <w:szCs w:val="28"/>
        </w:rPr>
        <w:t xml:space="preserve">» </w:t>
      </w:r>
      <w:r w:rsidR="00BB389A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F46D5B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BB389A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7B16E2" w:rsidRPr="007B16E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від вул. Чубанова, 13 до вул. Фортечна, 1к</w:t>
      </w:r>
      <w:r w:rsidR="00D4391F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8E476B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3500E1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</w:t>
      </w:r>
      <w:r w:rsidR="003500E1" w:rsidRPr="003500E1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емляних або монтажних робіт, </w:t>
      </w:r>
      <w:r w:rsidR="00BB389A" w:rsidRPr="00BB389A">
        <w:rPr>
          <w:szCs w:val="28"/>
        </w:rPr>
        <w:t xml:space="preserve">не пов’язаних з прокладенням, перекладенням, ремонтом інженерних мереж і споруд; </w:t>
      </w:r>
      <w:r w:rsidR="007B16E2">
        <w:rPr>
          <w:szCs w:val="28"/>
        </w:rPr>
        <w:t>з</w:t>
      </w:r>
      <w:r w:rsidR="007B16E2" w:rsidRPr="007B16E2">
        <w:rPr>
          <w:szCs w:val="28"/>
        </w:rPr>
        <w:t>емляних або монтажних робіт, пов’язаних з розриттям дорожнього покриття вулиць, доріг, майданів, площ</w:t>
      </w:r>
      <w:r w:rsidR="007B16E2">
        <w:rPr>
          <w:szCs w:val="28"/>
        </w:rPr>
        <w:t>; р</w:t>
      </w:r>
      <w:r w:rsidR="007B16E2" w:rsidRPr="007B16E2">
        <w:rPr>
          <w:szCs w:val="28"/>
        </w:rPr>
        <w:t>обіт, пов’язаних з порушенням благоустрою об’єктів зеленого господарства</w:t>
      </w:r>
      <w:r w:rsidR="007B16E2">
        <w:rPr>
          <w:szCs w:val="28"/>
        </w:rPr>
        <w:t>; р</w:t>
      </w:r>
      <w:r w:rsidR="007B16E2" w:rsidRPr="007B16E2">
        <w:rPr>
          <w:szCs w:val="28"/>
        </w:rPr>
        <w:t xml:space="preserve">обіт, пов’язаних з інженерними </w:t>
      </w:r>
      <w:proofErr w:type="spellStart"/>
      <w:r w:rsidR="007B16E2" w:rsidRPr="007B16E2">
        <w:rPr>
          <w:szCs w:val="28"/>
        </w:rPr>
        <w:t>вишукуваннями</w:t>
      </w:r>
      <w:proofErr w:type="spellEnd"/>
      <w:r w:rsidR="007B16E2">
        <w:rPr>
          <w:szCs w:val="28"/>
        </w:rPr>
        <w:t>; п</w:t>
      </w:r>
      <w:r w:rsidR="007B16E2" w:rsidRPr="007B16E2">
        <w:rPr>
          <w:szCs w:val="28"/>
        </w:rPr>
        <w:t>рокладення, перекладення або заміни водостічних, водопровідних труб та водоприймальних колодязів</w:t>
      </w:r>
      <w:r w:rsidR="007B16E2">
        <w:rPr>
          <w:szCs w:val="28"/>
        </w:rPr>
        <w:t>,</w:t>
      </w:r>
      <w:r w:rsidR="006E6E37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4C6517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050F6A">
        <w:rPr>
          <w:szCs w:val="28"/>
        </w:rPr>
        <w:t>товариству з обмеженою відповідальністю «</w:t>
      </w:r>
      <w:r w:rsidR="00BB1280" w:rsidRPr="00BB1280">
        <w:rPr>
          <w:szCs w:val="28"/>
        </w:rPr>
        <w:t>ЗАПОРІЖЖЯ ГАРАНТ ІНВЕСТ</w:t>
      </w:r>
      <w:r w:rsidR="00050F6A">
        <w:rPr>
          <w:szCs w:val="28"/>
        </w:rPr>
        <w:t xml:space="preserve">» </w:t>
      </w:r>
      <w:r w:rsidR="005E46A0">
        <w:rPr>
          <w:szCs w:val="28"/>
        </w:rPr>
        <w:t xml:space="preserve"> </w:t>
      </w:r>
      <w:r w:rsidR="003500E1" w:rsidRPr="003500E1">
        <w:rPr>
          <w:bCs/>
          <w:szCs w:val="28"/>
        </w:rPr>
        <w:t>дозв</w:t>
      </w:r>
      <w:r w:rsidR="003500E1">
        <w:rPr>
          <w:bCs/>
          <w:szCs w:val="28"/>
        </w:rPr>
        <w:t>і</w:t>
      </w:r>
      <w:r w:rsidR="003500E1" w:rsidRPr="003500E1">
        <w:rPr>
          <w:bCs/>
          <w:szCs w:val="28"/>
        </w:rPr>
        <w:t xml:space="preserve">л </w:t>
      </w:r>
      <w:r w:rsidR="00925694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на порушення об’єкта благоустрою</w:t>
      </w:r>
      <w:r w:rsidR="0092569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території загального користування </w:t>
      </w:r>
      <w:r w:rsidR="00BB1280" w:rsidRPr="00BB128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 адресою: м. Запоріжжя, від вул. Чубанова, 13 до вул. Фортечна, 1к, з метою проведення земляних або монтажних робіт, не пов’язаних з прокладенням, перекладенням, ремонтом інженерних мереж і споруд; земляних або монтажних робіт, пов’язаних з розриттям дорожнього покриття вулиць, доріг, майданів, площ; робіт, пов’язаних з порушенням благоустрою об’єктів зеленого господарства; робіт, пов’язаних з інженерними </w:t>
      </w:r>
      <w:proofErr w:type="spellStart"/>
      <w:r w:rsidR="00BB1280" w:rsidRPr="00BB128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вишукуваннями</w:t>
      </w:r>
      <w:proofErr w:type="spellEnd"/>
      <w:r w:rsidR="00BB1280" w:rsidRPr="00BB1280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; прокладення, перекладення або заміни водостічних, водопровідних труб та водоприймальних колодязів</w:t>
      </w:r>
      <w:r w:rsidR="00ED3F5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.</w:t>
      </w:r>
    </w:p>
    <w:p w:rsidR="002C5823" w:rsidRPr="00501C2C" w:rsidRDefault="00501C2C" w:rsidP="004C6517">
      <w:pPr>
        <w:tabs>
          <w:tab w:val="left" w:pos="0"/>
          <w:tab w:val="left" w:pos="709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050F6A">
        <w:rPr>
          <w:bCs/>
          <w:szCs w:val="28"/>
        </w:rPr>
        <w:t xml:space="preserve">ТОВ </w:t>
      </w:r>
      <w:r w:rsidR="00050F6A">
        <w:rPr>
          <w:szCs w:val="28"/>
        </w:rPr>
        <w:t>«</w:t>
      </w:r>
      <w:r w:rsidR="00BB1280" w:rsidRPr="00BB1280">
        <w:rPr>
          <w:szCs w:val="28"/>
        </w:rPr>
        <w:t>ЗАПОРІЖЖЯ ГАРАНТ ІНВЕСТ</w:t>
      </w:r>
      <w:r w:rsidR="00050F6A">
        <w:rPr>
          <w:szCs w:val="28"/>
        </w:rPr>
        <w:t>»</w:t>
      </w:r>
      <w:r w:rsidR="00896292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lastRenderedPageBreak/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D42496">
      <w:pPr>
        <w:rPr>
          <w:szCs w:val="28"/>
        </w:rPr>
      </w:pPr>
    </w:p>
    <w:p w:rsidR="00EF6049" w:rsidRDefault="00EF6049" w:rsidP="00D42496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050F6A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B05380" w:rsidRDefault="00B05380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262F83" w:rsidRDefault="00262F83" w:rsidP="00C75D33">
      <w:pPr>
        <w:spacing w:line="240" w:lineRule="exact"/>
        <w:rPr>
          <w:szCs w:val="28"/>
        </w:rPr>
      </w:pPr>
    </w:p>
    <w:p w:rsidR="00896292" w:rsidRDefault="00896292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3A5533" w:rsidRDefault="003A5533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DF29C2" w:rsidRDefault="00DF29C2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FD5D41" w:rsidRDefault="00FD5D41" w:rsidP="00C75D33">
      <w:pPr>
        <w:spacing w:line="240" w:lineRule="exact"/>
        <w:rPr>
          <w:szCs w:val="28"/>
        </w:rPr>
      </w:pPr>
    </w:p>
    <w:p w:rsidR="00A22607" w:rsidRPr="00F8095C" w:rsidRDefault="00A22607" w:rsidP="00C75D33">
      <w:pPr>
        <w:spacing w:line="240" w:lineRule="exact"/>
        <w:rPr>
          <w:szCs w:val="28"/>
        </w:rPr>
      </w:pPr>
      <w:bookmarkStart w:id="0" w:name="_GoBack"/>
      <w:bookmarkEnd w:id="0"/>
    </w:p>
    <w:sectPr w:rsidR="00A22607" w:rsidRPr="00F8095C" w:rsidSect="00312424">
      <w:pgSz w:w="11906" w:h="16838"/>
      <w:pgMar w:top="851" w:right="566" w:bottom="1135" w:left="1701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01C" w:rsidRDefault="00CE301C" w:rsidP="00312424">
      <w:r>
        <w:separator/>
      </w:r>
    </w:p>
  </w:endnote>
  <w:endnote w:type="continuationSeparator" w:id="0">
    <w:p w:rsidR="00CE301C" w:rsidRDefault="00CE301C" w:rsidP="00312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01C" w:rsidRDefault="00CE301C" w:rsidP="00312424">
      <w:r>
        <w:separator/>
      </w:r>
    </w:p>
  </w:footnote>
  <w:footnote w:type="continuationSeparator" w:id="0">
    <w:p w:rsidR="00CE301C" w:rsidRDefault="00CE301C" w:rsidP="003124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048B2"/>
    <w:rsid w:val="000159E6"/>
    <w:rsid w:val="00020F58"/>
    <w:rsid w:val="00024B22"/>
    <w:rsid w:val="00025508"/>
    <w:rsid w:val="000308CF"/>
    <w:rsid w:val="000330E3"/>
    <w:rsid w:val="000348E1"/>
    <w:rsid w:val="00043B0E"/>
    <w:rsid w:val="00047FD1"/>
    <w:rsid w:val="00050F6A"/>
    <w:rsid w:val="00054C48"/>
    <w:rsid w:val="00060268"/>
    <w:rsid w:val="00060ECF"/>
    <w:rsid w:val="00067E04"/>
    <w:rsid w:val="000849FB"/>
    <w:rsid w:val="000866A1"/>
    <w:rsid w:val="000B2888"/>
    <w:rsid w:val="000B5547"/>
    <w:rsid w:val="000D1E7D"/>
    <w:rsid w:val="000E51C8"/>
    <w:rsid w:val="000F44E7"/>
    <w:rsid w:val="000F4EA4"/>
    <w:rsid w:val="00100F60"/>
    <w:rsid w:val="001047D8"/>
    <w:rsid w:val="00111E84"/>
    <w:rsid w:val="00114940"/>
    <w:rsid w:val="0012667A"/>
    <w:rsid w:val="00126A77"/>
    <w:rsid w:val="0013238A"/>
    <w:rsid w:val="00146FB3"/>
    <w:rsid w:val="00154C86"/>
    <w:rsid w:val="001565D9"/>
    <w:rsid w:val="0018052F"/>
    <w:rsid w:val="0018227F"/>
    <w:rsid w:val="00183E13"/>
    <w:rsid w:val="00186B13"/>
    <w:rsid w:val="0019317E"/>
    <w:rsid w:val="001A4A8E"/>
    <w:rsid w:val="001B6450"/>
    <w:rsid w:val="001E14F9"/>
    <w:rsid w:val="0020283B"/>
    <w:rsid w:val="00205EBD"/>
    <w:rsid w:val="00206EB4"/>
    <w:rsid w:val="002128AE"/>
    <w:rsid w:val="00214762"/>
    <w:rsid w:val="0022390C"/>
    <w:rsid w:val="00232DFE"/>
    <w:rsid w:val="0023753B"/>
    <w:rsid w:val="002503D9"/>
    <w:rsid w:val="00255A7A"/>
    <w:rsid w:val="00261830"/>
    <w:rsid w:val="00262F83"/>
    <w:rsid w:val="00263441"/>
    <w:rsid w:val="00271330"/>
    <w:rsid w:val="0027758C"/>
    <w:rsid w:val="00282A2E"/>
    <w:rsid w:val="00284388"/>
    <w:rsid w:val="00296F61"/>
    <w:rsid w:val="002B2320"/>
    <w:rsid w:val="002B3509"/>
    <w:rsid w:val="002C5823"/>
    <w:rsid w:val="002D3C20"/>
    <w:rsid w:val="002D6358"/>
    <w:rsid w:val="002E1414"/>
    <w:rsid w:val="002E44F1"/>
    <w:rsid w:val="002F2E8A"/>
    <w:rsid w:val="00300F1C"/>
    <w:rsid w:val="003064B4"/>
    <w:rsid w:val="00312226"/>
    <w:rsid w:val="00312424"/>
    <w:rsid w:val="003254D4"/>
    <w:rsid w:val="00340B9D"/>
    <w:rsid w:val="003500E1"/>
    <w:rsid w:val="0035103C"/>
    <w:rsid w:val="0035179B"/>
    <w:rsid w:val="00354B0A"/>
    <w:rsid w:val="003618F3"/>
    <w:rsid w:val="003813F8"/>
    <w:rsid w:val="00387610"/>
    <w:rsid w:val="00387C7F"/>
    <w:rsid w:val="003A44A3"/>
    <w:rsid w:val="003A44F7"/>
    <w:rsid w:val="003A5533"/>
    <w:rsid w:val="003B4AB0"/>
    <w:rsid w:val="003C6930"/>
    <w:rsid w:val="003D6C79"/>
    <w:rsid w:val="003E54A6"/>
    <w:rsid w:val="003F58F6"/>
    <w:rsid w:val="003F71E2"/>
    <w:rsid w:val="00405E4F"/>
    <w:rsid w:val="00431232"/>
    <w:rsid w:val="0043240A"/>
    <w:rsid w:val="00432472"/>
    <w:rsid w:val="004470D4"/>
    <w:rsid w:val="00447ADC"/>
    <w:rsid w:val="00451089"/>
    <w:rsid w:val="004520D5"/>
    <w:rsid w:val="00493D96"/>
    <w:rsid w:val="0049562A"/>
    <w:rsid w:val="00497B92"/>
    <w:rsid w:val="004A0293"/>
    <w:rsid w:val="004A0ED5"/>
    <w:rsid w:val="004B2CDD"/>
    <w:rsid w:val="004C6517"/>
    <w:rsid w:val="004C6D14"/>
    <w:rsid w:val="004D13FF"/>
    <w:rsid w:val="004D3C11"/>
    <w:rsid w:val="004D4CFD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22501"/>
    <w:rsid w:val="00527FAA"/>
    <w:rsid w:val="00535764"/>
    <w:rsid w:val="0055651B"/>
    <w:rsid w:val="0056299E"/>
    <w:rsid w:val="00587CD3"/>
    <w:rsid w:val="00594215"/>
    <w:rsid w:val="00595307"/>
    <w:rsid w:val="00597E08"/>
    <w:rsid w:val="005A6C8F"/>
    <w:rsid w:val="005C3B03"/>
    <w:rsid w:val="005C5C07"/>
    <w:rsid w:val="005D73A5"/>
    <w:rsid w:val="005E0696"/>
    <w:rsid w:val="005E46A0"/>
    <w:rsid w:val="005F3C2E"/>
    <w:rsid w:val="00602C69"/>
    <w:rsid w:val="00606734"/>
    <w:rsid w:val="00610236"/>
    <w:rsid w:val="00611ACD"/>
    <w:rsid w:val="0063262D"/>
    <w:rsid w:val="006359EA"/>
    <w:rsid w:val="00643658"/>
    <w:rsid w:val="0064484A"/>
    <w:rsid w:val="00660B5D"/>
    <w:rsid w:val="00660B7B"/>
    <w:rsid w:val="0066243F"/>
    <w:rsid w:val="006748EB"/>
    <w:rsid w:val="00674DF4"/>
    <w:rsid w:val="0068642A"/>
    <w:rsid w:val="006961C8"/>
    <w:rsid w:val="006A75F6"/>
    <w:rsid w:val="006B7065"/>
    <w:rsid w:val="006E6E37"/>
    <w:rsid w:val="006F5A5A"/>
    <w:rsid w:val="006F6795"/>
    <w:rsid w:val="00704642"/>
    <w:rsid w:val="00712982"/>
    <w:rsid w:val="00717FA7"/>
    <w:rsid w:val="00730FE1"/>
    <w:rsid w:val="00735091"/>
    <w:rsid w:val="00735A16"/>
    <w:rsid w:val="0073679F"/>
    <w:rsid w:val="00746808"/>
    <w:rsid w:val="00755888"/>
    <w:rsid w:val="00762416"/>
    <w:rsid w:val="007658B0"/>
    <w:rsid w:val="00772FC6"/>
    <w:rsid w:val="007815CC"/>
    <w:rsid w:val="00793E68"/>
    <w:rsid w:val="00795904"/>
    <w:rsid w:val="007A4958"/>
    <w:rsid w:val="007B16E2"/>
    <w:rsid w:val="007B2996"/>
    <w:rsid w:val="007B4F18"/>
    <w:rsid w:val="007B5640"/>
    <w:rsid w:val="007D5CEA"/>
    <w:rsid w:val="007E7054"/>
    <w:rsid w:val="008001DB"/>
    <w:rsid w:val="00805705"/>
    <w:rsid w:val="00807169"/>
    <w:rsid w:val="008076EE"/>
    <w:rsid w:val="00824686"/>
    <w:rsid w:val="00826B55"/>
    <w:rsid w:val="00841F18"/>
    <w:rsid w:val="00861C2A"/>
    <w:rsid w:val="008621AA"/>
    <w:rsid w:val="00864D39"/>
    <w:rsid w:val="00865F86"/>
    <w:rsid w:val="00877213"/>
    <w:rsid w:val="00896292"/>
    <w:rsid w:val="008B442B"/>
    <w:rsid w:val="008C15A2"/>
    <w:rsid w:val="008C37E0"/>
    <w:rsid w:val="008E24DF"/>
    <w:rsid w:val="008E476B"/>
    <w:rsid w:val="008E672E"/>
    <w:rsid w:val="008F21EF"/>
    <w:rsid w:val="00914D55"/>
    <w:rsid w:val="00925694"/>
    <w:rsid w:val="00931C51"/>
    <w:rsid w:val="00936BBA"/>
    <w:rsid w:val="00936F50"/>
    <w:rsid w:val="009422F2"/>
    <w:rsid w:val="00942F88"/>
    <w:rsid w:val="00952149"/>
    <w:rsid w:val="0096591C"/>
    <w:rsid w:val="0098709E"/>
    <w:rsid w:val="00992CD8"/>
    <w:rsid w:val="009A2B32"/>
    <w:rsid w:val="009A5F19"/>
    <w:rsid w:val="009A6D24"/>
    <w:rsid w:val="009B6853"/>
    <w:rsid w:val="009C1A3F"/>
    <w:rsid w:val="009C72FE"/>
    <w:rsid w:val="009E5D65"/>
    <w:rsid w:val="009E7E37"/>
    <w:rsid w:val="009F011D"/>
    <w:rsid w:val="009F2878"/>
    <w:rsid w:val="00A003C6"/>
    <w:rsid w:val="00A00950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A5583"/>
    <w:rsid w:val="00AB5AC9"/>
    <w:rsid w:val="00AC4FF5"/>
    <w:rsid w:val="00AC7E04"/>
    <w:rsid w:val="00AE6A7F"/>
    <w:rsid w:val="00AF09FA"/>
    <w:rsid w:val="00AF1D55"/>
    <w:rsid w:val="00AF6943"/>
    <w:rsid w:val="00AF7229"/>
    <w:rsid w:val="00B05380"/>
    <w:rsid w:val="00B10B2E"/>
    <w:rsid w:val="00B11A3D"/>
    <w:rsid w:val="00B120A9"/>
    <w:rsid w:val="00B124B4"/>
    <w:rsid w:val="00B16C18"/>
    <w:rsid w:val="00B3368D"/>
    <w:rsid w:val="00B52854"/>
    <w:rsid w:val="00B54B8A"/>
    <w:rsid w:val="00B60294"/>
    <w:rsid w:val="00B72FDC"/>
    <w:rsid w:val="00B81FD6"/>
    <w:rsid w:val="00B85F5F"/>
    <w:rsid w:val="00B907F2"/>
    <w:rsid w:val="00B93C04"/>
    <w:rsid w:val="00B94CEA"/>
    <w:rsid w:val="00B970B2"/>
    <w:rsid w:val="00BA3797"/>
    <w:rsid w:val="00BA47A8"/>
    <w:rsid w:val="00BB1261"/>
    <w:rsid w:val="00BB1280"/>
    <w:rsid w:val="00BB389A"/>
    <w:rsid w:val="00BC3152"/>
    <w:rsid w:val="00BD44B4"/>
    <w:rsid w:val="00BD77FA"/>
    <w:rsid w:val="00BE40BB"/>
    <w:rsid w:val="00BE74A5"/>
    <w:rsid w:val="00BF37A0"/>
    <w:rsid w:val="00BF4DC2"/>
    <w:rsid w:val="00C02F50"/>
    <w:rsid w:val="00C162CA"/>
    <w:rsid w:val="00C20B45"/>
    <w:rsid w:val="00C26D9E"/>
    <w:rsid w:val="00C3712B"/>
    <w:rsid w:val="00C443B8"/>
    <w:rsid w:val="00C476F7"/>
    <w:rsid w:val="00C67C07"/>
    <w:rsid w:val="00C70F4B"/>
    <w:rsid w:val="00C7206C"/>
    <w:rsid w:val="00C72BBE"/>
    <w:rsid w:val="00C72ED8"/>
    <w:rsid w:val="00C75D33"/>
    <w:rsid w:val="00CB2347"/>
    <w:rsid w:val="00CB371E"/>
    <w:rsid w:val="00CB5EE6"/>
    <w:rsid w:val="00CB5F43"/>
    <w:rsid w:val="00CC66C4"/>
    <w:rsid w:val="00CE301C"/>
    <w:rsid w:val="00CE3D7A"/>
    <w:rsid w:val="00D02DF1"/>
    <w:rsid w:val="00D04186"/>
    <w:rsid w:val="00D06D55"/>
    <w:rsid w:val="00D0704F"/>
    <w:rsid w:val="00D1218F"/>
    <w:rsid w:val="00D4139F"/>
    <w:rsid w:val="00D42496"/>
    <w:rsid w:val="00D4391F"/>
    <w:rsid w:val="00D43FF9"/>
    <w:rsid w:val="00D47ABD"/>
    <w:rsid w:val="00D55DCA"/>
    <w:rsid w:val="00D62849"/>
    <w:rsid w:val="00D66485"/>
    <w:rsid w:val="00D66CA2"/>
    <w:rsid w:val="00D84CAA"/>
    <w:rsid w:val="00D92B21"/>
    <w:rsid w:val="00D9644B"/>
    <w:rsid w:val="00D97890"/>
    <w:rsid w:val="00DA275D"/>
    <w:rsid w:val="00DF29C2"/>
    <w:rsid w:val="00DF2AC6"/>
    <w:rsid w:val="00DF463C"/>
    <w:rsid w:val="00E0048F"/>
    <w:rsid w:val="00E05282"/>
    <w:rsid w:val="00E106EE"/>
    <w:rsid w:val="00E3142F"/>
    <w:rsid w:val="00E40293"/>
    <w:rsid w:val="00E4140F"/>
    <w:rsid w:val="00E46A3E"/>
    <w:rsid w:val="00E51742"/>
    <w:rsid w:val="00E76C03"/>
    <w:rsid w:val="00E8405E"/>
    <w:rsid w:val="00E86F6F"/>
    <w:rsid w:val="00E923FA"/>
    <w:rsid w:val="00E92FC0"/>
    <w:rsid w:val="00E9547A"/>
    <w:rsid w:val="00E97737"/>
    <w:rsid w:val="00EA00BC"/>
    <w:rsid w:val="00EB15F8"/>
    <w:rsid w:val="00EC07CF"/>
    <w:rsid w:val="00EC2714"/>
    <w:rsid w:val="00ED3F56"/>
    <w:rsid w:val="00ED64AC"/>
    <w:rsid w:val="00EE07A5"/>
    <w:rsid w:val="00EF6049"/>
    <w:rsid w:val="00F01DF4"/>
    <w:rsid w:val="00F02341"/>
    <w:rsid w:val="00F06F9E"/>
    <w:rsid w:val="00F2487F"/>
    <w:rsid w:val="00F24921"/>
    <w:rsid w:val="00F26CC1"/>
    <w:rsid w:val="00F46D5B"/>
    <w:rsid w:val="00F5065D"/>
    <w:rsid w:val="00F5771F"/>
    <w:rsid w:val="00F7446D"/>
    <w:rsid w:val="00F763BF"/>
    <w:rsid w:val="00F8095C"/>
    <w:rsid w:val="00F83056"/>
    <w:rsid w:val="00F8735D"/>
    <w:rsid w:val="00FA6674"/>
    <w:rsid w:val="00FB3097"/>
    <w:rsid w:val="00FC009C"/>
    <w:rsid w:val="00FC34BF"/>
    <w:rsid w:val="00FD24CB"/>
    <w:rsid w:val="00FD5D41"/>
    <w:rsid w:val="00FE6245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a">
    <w:name w:val="footer"/>
    <w:basedOn w:val="a"/>
    <w:link w:val="ab"/>
    <w:uiPriority w:val="99"/>
    <w:unhideWhenUsed/>
    <w:rsid w:val="003124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2424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319A3B-5E61-42FF-B741-5B4C633F4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1725</TotalTime>
  <Pages>2</Pages>
  <Words>1591</Words>
  <Characters>907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305</cp:revision>
  <cp:lastPrinted>2020-10-22T07:08:00Z</cp:lastPrinted>
  <dcterms:created xsi:type="dcterms:W3CDTF">2017-03-13T10:39:00Z</dcterms:created>
  <dcterms:modified xsi:type="dcterms:W3CDTF">2020-10-23T06:11:00Z</dcterms:modified>
</cp:coreProperties>
</file>